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1D" w:rsidRDefault="00E21E1D" w:rsidP="00E21E1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E21E1D" w:rsidRDefault="00E21E1D" w:rsidP="00E21E1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E21E1D" w:rsidRPr="00E21E1D" w:rsidTr="00E21E1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1D" w:rsidRPr="00E21E1D" w:rsidRDefault="00191EC4" w:rsidP="00E21E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2E74B5"/>
                <w:sz w:val="36"/>
                <w:szCs w:val="32"/>
                <w:lang w:val="kk-KZ"/>
              </w:rPr>
              <w:t>Мұқағали Мақатаев 90 жыл</w:t>
            </w: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Оқушының аты – жөні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Сыныбы 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1E1D"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1D" w:rsidRPr="00E21E1D" w:rsidRDefault="00E21E1D" w:rsidP="00E21E1D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нөмері</w:t>
            </w:r>
            <w:proofErr w:type="spellEnd"/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1E1D"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(Киви, билайн, банк картасы)</w:t>
            </w:r>
          </w:p>
        </w:tc>
      </w:tr>
    </w:tbl>
    <w:p w:rsidR="001B37D0" w:rsidRDefault="001B37D0"/>
    <w:p w:rsidR="00E21E1D" w:rsidRDefault="00E21E1D"/>
    <w:p w:rsidR="00E21E1D" w:rsidRPr="009972B0" w:rsidRDefault="009972B0" w:rsidP="009972B0">
      <w:pPr>
        <w:jc w:val="center"/>
        <w:rPr>
          <w:rFonts w:ascii="Times New Roman" w:hAnsi="Times New Roman"/>
          <w:b/>
          <w:color w:val="FF0000"/>
          <w:sz w:val="32"/>
          <w:szCs w:val="32"/>
          <w:lang w:val="kk-KZ"/>
        </w:rPr>
      </w:pPr>
      <w:r w:rsidRPr="009972B0">
        <w:rPr>
          <w:rFonts w:ascii="Times New Roman" w:hAnsi="Times New Roman"/>
          <w:b/>
          <w:color w:val="FF0000"/>
          <w:sz w:val="32"/>
          <w:szCs w:val="32"/>
          <w:lang w:val="kk-KZ"/>
        </w:rPr>
        <w:t>Ақынның өлеңін мәнерлеп оқу</w:t>
      </w:r>
      <w:r>
        <w:rPr>
          <w:rFonts w:ascii="Times New Roman" w:hAnsi="Times New Roman"/>
          <w:b/>
          <w:color w:val="FF0000"/>
          <w:sz w:val="32"/>
          <w:szCs w:val="32"/>
          <w:lang w:val="kk-KZ"/>
        </w:rPr>
        <w:t xml:space="preserve"> (видеосын </w:t>
      </w:r>
      <w:hyperlink r:id="rId4" w:history="1">
        <w:r w:rsidRPr="00B53DD6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ushqyr</w:t>
        </w:r>
        <w:r w:rsidRPr="00B53DD6">
          <w:rPr>
            <w:rStyle w:val="a3"/>
            <w:rFonts w:ascii="Times New Roman" w:hAnsi="Times New Roman"/>
            <w:b/>
            <w:sz w:val="32"/>
            <w:szCs w:val="32"/>
          </w:rPr>
          <w:t>@</w:t>
        </w:r>
        <w:r w:rsidRPr="00B53DD6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mail</w:t>
        </w:r>
        <w:r w:rsidRPr="009972B0">
          <w:rPr>
            <w:rStyle w:val="a3"/>
            <w:rFonts w:ascii="Times New Roman" w:hAnsi="Times New Roman"/>
            <w:b/>
            <w:sz w:val="32"/>
            <w:szCs w:val="32"/>
          </w:rPr>
          <w:t>.</w:t>
        </w:r>
        <w:proofErr w:type="spellStart"/>
        <w:r w:rsidRPr="00B53DD6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ru</w:t>
        </w:r>
        <w:proofErr w:type="spellEnd"/>
      </w:hyperlink>
      <w:r w:rsidRPr="009972B0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lang w:val="kk-KZ"/>
        </w:rPr>
        <w:t xml:space="preserve">поштасына </w:t>
      </w:r>
      <w:r w:rsidR="004E0B2D">
        <w:rPr>
          <w:rFonts w:ascii="Times New Roman" w:hAnsi="Times New Roman"/>
          <w:b/>
          <w:color w:val="FF0000"/>
          <w:sz w:val="32"/>
          <w:szCs w:val="32"/>
          <w:lang w:val="kk-KZ"/>
        </w:rPr>
        <w:t xml:space="preserve">өтініш, квитанциясымен </w:t>
      </w:r>
      <w:r>
        <w:rPr>
          <w:rFonts w:ascii="Times New Roman" w:hAnsi="Times New Roman"/>
          <w:b/>
          <w:color w:val="FF0000"/>
          <w:sz w:val="32"/>
          <w:szCs w:val="32"/>
          <w:lang w:val="kk-KZ"/>
        </w:rPr>
        <w:t>бірге жіберу)</w:t>
      </w:r>
    </w:p>
    <w:p w:rsidR="00E21E1D" w:rsidRDefault="00E21E1D"/>
    <w:p w:rsidR="00E21E1D" w:rsidRDefault="00E21E1D"/>
    <w:p w:rsidR="00E21E1D" w:rsidRPr="001D0372" w:rsidRDefault="001D0372" w:rsidP="001D0372">
      <w:pPr>
        <w:jc w:val="center"/>
        <w:rPr>
          <w:rFonts w:ascii="Times New Roman" w:hAnsi="Times New Roman"/>
          <w:color w:val="FF0000"/>
          <w:sz w:val="32"/>
          <w:lang w:val="kk-KZ"/>
        </w:rPr>
      </w:pPr>
      <w:proofErr w:type="spellStart"/>
      <w:r w:rsidRPr="001D0372">
        <w:rPr>
          <w:rFonts w:ascii="Times New Roman" w:hAnsi="Times New Roman"/>
          <w:color w:val="FF0000"/>
          <w:sz w:val="32"/>
          <w:lang w:val="en-US"/>
        </w:rPr>
        <w:t>Kaspi</w:t>
      </w:r>
      <w:proofErr w:type="spellEnd"/>
      <w:r w:rsidRPr="001D0372">
        <w:rPr>
          <w:rFonts w:ascii="Times New Roman" w:hAnsi="Times New Roman"/>
          <w:color w:val="FF0000"/>
          <w:sz w:val="32"/>
          <w:lang w:val="en-US"/>
        </w:rPr>
        <w:t xml:space="preserve"> Gold +7 </w:t>
      </w:r>
      <w:r w:rsidRPr="001D0372">
        <w:rPr>
          <w:rFonts w:ascii="Times New Roman" w:hAnsi="Times New Roman"/>
          <w:color w:val="FF0000"/>
          <w:sz w:val="32"/>
          <w:lang w:val="kk-KZ"/>
        </w:rPr>
        <w:t>(777) 375 68 37</w:t>
      </w:r>
      <w:r>
        <w:rPr>
          <w:rFonts w:ascii="Times New Roman" w:hAnsi="Times New Roman"/>
          <w:color w:val="FF0000"/>
          <w:sz w:val="32"/>
          <w:lang w:val="kk-KZ"/>
        </w:rPr>
        <w:t xml:space="preserve"> Аскар Садыкович</w:t>
      </w:r>
      <w:bookmarkStart w:id="0" w:name="_GoBack"/>
      <w:bookmarkEnd w:id="0"/>
    </w:p>
    <w:p w:rsidR="00E21E1D" w:rsidRDefault="00E21E1D"/>
    <w:p w:rsidR="00E21E1D" w:rsidRDefault="00E21E1D"/>
    <w:p w:rsidR="00E21E1D" w:rsidRDefault="00E21E1D"/>
    <w:p w:rsidR="00E21E1D" w:rsidRDefault="00E21E1D"/>
    <w:p w:rsidR="00E21E1D" w:rsidRDefault="00E21E1D"/>
    <w:p w:rsidR="00E21E1D" w:rsidRPr="00E21E1D" w:rsidRDefault="00E21E1D" w:rsidP="009972B0">
      <w:pPr>
        <w:rPr>
          <w:rFonts w:ascii="Times New Roman" w:hAnsi="Times New Roman"/>
          <w:b/>
          <w:sz w:val="28"/>
          <w:lang w:val="kk-KZ"/>
        </w:rPr>
      </w:pPr>
    </w:p>
    <w:sectPr w:rsidR="00E21E1D" w:rsidRPr="00E21E1D" w:rsidSect="00E21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1D"/>
    <w:rsid w:val="00191EC4"/>
    <w:rsid w:val="001B37D0"/>
    <w:rsid w:val="001D0372"/>
    <w:rsid w:val="004E0B2D"/>
    <w:rsid w:val="009972B0"/>
    <w:rsid w:val="009F519F"/>
    <w:rsid w:val="00E2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C70E"/>
  <w15:chartTrackingRefBased/>
  <w15:docId w15:val="{51509D90-E202-442C-A9F7-4096B37B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hqy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Nurlan</cp:lastModifiedBy>
  <cp:revision>6</cp:revision>
  <dcterms:created xsi:type="dcterms:W3CDTF">2020-07-14T17:13:00Z</dcterms:created>
  <dcterms:modified xsi:type="dcterms:W3CDTF">2021-02-15T16:51:00Z</dcterms:modified>
</cp:coreProperties>
</file>